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9A4F" w14:textId="77777777" w:rsidR="00F85548" w:rsidRDefault="00FD3562">
      <w:pPr>
        <w:spacing w:after="111"/>
        <w:ind w:left="4124"/>
      </w:pPr>
      <w:r>
        <w:rPr>
          <w:noProof/>
        </w:rPr>
        <w:drawing>
          <wp:inline distT="0" distB="0" distL="0" distR="0" wp14:anchorId="44431E73" wp14:editId="5DF409A0">
            <wp:extent cx="685800" cy="896112"/>
            <wp:effectExtent l="0" t="0" r="0" b="0"/>
            <wp:docPr id="4689" name="Picture 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" name="Picture 46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1B32C" w14:textId="77777777" w:rsidR="00F85548" w:rsidRDefault="00FD3562">
      <w:pPr>
        <w:spacing w:after="9" w:line="249" w:lineRule="auto"/>
        <w:ind w:left="438" w:right="3" w:hanging="10"/>
        <w:jc w:val="center"/>
      </w:pPr>
      <w:r>
        <w:t xml:space="preserve">Universidade Federal Fluminense </w:t>
      </w:r>
    </w:p>
    <w:p w14:paraId="0B537D19" w14:textId="77777777" w:rsidR="00F85548" w:rsidRDefault="00FD3562">
      <w:pPr>
        <w:spacing w:after="9" w:line="249" w:lineRule="auto"/>
        <w:ind w:left="438" w:hanging="10"/>
        <w:jc w:val="center"/>
      </w:pPr>
      <w:r>
        <w:t xml:space="preserve">Instituto de Geociências </w:t>
      </w:r>
    </w:p>
    <w:p w14:paraId="1CF2E0F4" w14:textId="77777777" w:rsidR="00F85548" w:rsidRDefault="00FD3562">
      <w:pPr>
        <w:spacing w:after="9" w:line="249" w:lineRule="auto"/>
        <w:ind w:left="438" w:right="2" w:hanging="10"/>
        <w:jc w:val="center"/>
      </w:pPr>
      <w:r>
        <w:t xml:space="preserve">Coordenação de Graduação em Ciência Ambiental </w:t>
      </w:r>
    </w:p>
    <w:p w14:paraId="2CACC550" w14:textId="77777777" w:rsidR="00F85548" w:rsidRDefault="00FD3562">
      <w:pPr>
        <w:spacing w:after="0"/>
        <w:ind w:left="474"/>
        <w:jc w:val="center"/>
      </w:pPr>
      <w:r>
        <w:t xml:space="preserve"> </w:t>
      </w:r>
    </w:p>
    <w:p w14:paraId="7B1A4B47" w14:textId="77777777" w:rsidR="00F85548" w:rsidRDefault="00FD3562">
      <w:pPr>
        <w:spacing w:after="98"/>
        <w:ind w:left="424"/>
        <w:jc w:val="center"/>
      </w:pPr>
      <w:r>
        <w:rPr>
          <w:b/>
        </w:rPr>
        <w:t xml:space="preserve">Termo de Concordância do Orientador </w:t>
      </w:r>
    </w:p>
    <w:p w14:paraId="3AC6CBFE" w14:textId="77777777" w:rsidR="00F85548" w:rsidRDefault="00FD3562">
      <w:pPr>
        <w:spacing w:after="0"/>
        <w:ind w:left="427"/>
      </w:pPr>
      <w:r>
        <w:rPr>
          <w:b/>
        </w:rPr>
        <w:t xml:space="preserve"> </w:t>
      </w:r>
    </w:p>
    <w:p w14:paraId="778CAA02" w14:textId="6457FC65" w:rsidR="00F85548" w:rsidRDefault="00FD3562">
      <w:pPr>
        <w:tabs>
          <w:tab w:val="center" w:pos="932"/>
          <w:tab w:val="center" w:pos="2170"/>
          <w:tab w:val="center" w:pos="2878"/>
          <w:tab w:val="center" w:pos="4193"/>
          <w:tab w:val="center" w:pos="5003"/>
          <w:tab w:val="center" w:pos="5711"/>
          <w:tab w:val="center" w:pos="6419"/>
          <w:tab w:val="center" w:pos="7865"/>
        </w:tabs>
        <w:spacing w:after="97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62235E2" wp14:editId="733507A7">
                <wp:extent cx="346710" cy="268421"/>
                <wp:effectExtent l="0" t="0" r="15240" b="1778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" cy="268421"/>
                          <a:chOff x="0" y="-45536"/>
                          <a:chExt cx="346710" cy="268421"/>
                        </a:xfrm>
                      </wpg:grpSpPr>
                      <wps:wsp>
                        <wps:cNvPr id="920" name="Shape 920"/>
                        <wps:cNvSpPr/>
                        <wps:spPr>
                          <a:xfrm>
                            <a:off x="0" y="0"/>
                            <a:ext cx="3467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" h="222885">
                                <a:moveTo>
                                  <a:pt x="0" y="222885"/>
                                </a:moveTo>
                                <a:lnTo>
                                  <a:pt x="346710" y="222885"/>
                                </a:lnTo>
                                <a:lnTo>
                                  <a:pt x="346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4572" y="46609"/>
                            <a:ext cx="33985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3" name="Rectangle 923"/>
                        <wps:cNvSpPr/>
                        <wps:spPr>
                          <a:xfrm rot="-10799999">
                            <a:off x="210967" y="-455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B1D4" w14:textId="77777777" w:rsidR="00F85548" w:rsidRDefault="00FD35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235E2" id="Group 4542" o:spid="_x0000_s1026" style="width:27.3pt;height:21.15pt;mso-position-horizontal-relative:char;mso-position-vertical-relative:line" coordorigin=",-45536" coordsize="346710,26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">
                <v:shape id="Shape 920" o:spid="_x0000_s1027" style="position:absolute;width:346710;height:222885;visibility:visible;mso-wrap-style:square;v-text-anchor:top" coordsize="3467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" path="m,222885r346710,l346710,,,,,222885xe" filled="f" strokeweight=".5pt">
                  <v:path arrowok="t" textboxrect="0,0,346710,2228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2" o:spid="_x0000_s1028" type="#_x0000_t75" style="position:absolute;left:4572;top:46609;width:339852;height:124968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">
                  <v:imagedata r:id="rId6" o:title=""/>
                </v:shape>
                <v:rect id="Rectangle 923" o:spid="_x0000_s1029" style="position:absolute;left:210967;top:-45536;width:42144;height:189937;rotation:-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" filled="f" stroked="f">
                  <v:textbox inset="0,0,0,0">
                    <w:txbxContent>
                      <w:p w14:paraId="238FB1D4" w14:textId="77777777" w:rsidR="00F85548" w:rsidRDefault="00FD356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    TCC I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C7D2B9A" wp14:editId="2FD4346E">
                <wp:extent cx="323850" cy="222250"/>
                <wp:effectExtent l="0" t="0" r="19050" b="25400"/>
                <wp:docPr id="4540" name="Group 4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22250"/>
                          <a:chOff x="0" y="0"/>
                          <a:chExt cx="323850" cy="222250"/>
                        </a:xfrm>
                      </wpg:grpSpPr>
                      <wps:wsp>
                        <wps:cNvPr id="916" name="Shape 916"/>
                        <wps:cNvSpPr/>
                        <wps:spPr>
                          <a:xfrm>
                            <a:off x="0" y="0"/>
                            <a:ext cx="32385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222250">
                                <a:moveTo>
                                  <a:pt x="0" y="222250"/>
                                </a:moveTo>
                                <a:lnTo>
                                  <a:pt x="323850" y="2222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0AB7A" id="Group 4540" o:spid="_x0000_s1026" style="width:25.5pt;height:17.5pt;mso-position-horizontal-relative:char;mso-position-vertical-relative:line" coordsize="3238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">
                <v:shape id="Shape 916" o:spid="_x0000_s1027" style="position:absolute;width:323850;height:222250;visibility:visible;mso-wrap-style:square;v-text-anchor:top" coordsize="32385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" path="m,222250r323850,l323850,,,,,222250xe" filled="f">
                  <v:stroke miterlimit="83231f" joinstyle="miter"/>
                  <v:path arrowok="t" textboxrect="0,0,323850,222250"/>
                </v:shape>
                <w10:anchorlock/>
              </v:group>
            </w:pict>
          </mc:Fallback>
        </mc:AlternateContent>
      </w:r>
      <w:r>
        <w:t xml:space="preserve"> TCC II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B1ACDF0" wp14:editId="1E5B174D">
                <wp:extent cx="323850" cy="222250"/>
                <wp:effectExtent l="0" t="0" r="0" b="0"/>
                <wp:docPr id="4541" name="Group 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22250"/>
                          <a:chOff x="0" y="0"/>
                          <a:chExt cx="323850" cy="222250"/>
                        </a:xfrm>
                      </wpg:grpSpPr>
                      <wps:wsp>
                        <wps:cNvPr id="918" name="Shape 918"/>
                        <wps:cNvSpPr/>
                        <wps:spPr>
                          <a:xfrm>
                            <a:off x="0" y="0"/>
                            <a:ext cx="32385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222250">
                                <a:moveTo>
                                  <a:pt x="0" y="222250"/>
                                </a:moveTo>
                                <a:lnTo>
                                  <a:pt x="323850" y="2222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1" style="width:25.5pt;height:17.5pt;mso-position-horizontal-relative:char;mso-position-vertical-relative:line" coordsize="3238,2222">
                <v:shape id="Shape 918" style="position:absolute;width:3238;height:2222;left:0;top:0;" coordsize="323850,222250" path="m0,222250l323850,222250l3238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TCC I e II </w:t>
      </w:r>
    </w:p>
    <w:p w14:paraId="130F7467" w14:textId="77777777" w:rsidR="00FD3562" w:rsidRDefault="00FD3562">
      <w:pPr>
        <w:spacing w:after="98"/>
        <w:ind w:left="422" w:hanging="10"/>
      </w:pPr>
    </w:p>
    <w:p w14:paraId="0BFD5F18" w14:textId="77777777" w:rsidR="00FD3562" w:rsidRDefault="00FD3562">
      <w:pPr>
        <w:spacing w:after="98"/>
        <w:ind w:left="422" w:hanging="10"/>
      </w:pPr>
    </w:p>
    <w:p w14:paraId="6A630DA7" w14:textId="1E7A9858" w:rsidR="00F85548" w:rsidRDefault="00FD3562">
      <w:pPr>
        <w:spacing w:after="98"/>
        <w:ind w:left="422" w:hanging="10"/>
      </w:pPr>
      <w:r>
        <w:t xml:space="preserve">Nome do aluno: </w:t>
      </w:r>
    </w:p>
    <w:p w14:paraId="2902BF98" w14:textId="60331FCA" w:rsidR="009F1143" w:rsidRDefault="00FD3562" w:rsidP="009F1143">
      <w:pPr>
        <w:spacing w:after="97"/>
        <w:ind w:left="422" w:hanging="10"/>
        <w:rPr>
          <w:u w:val="single" w:color="000000"/>
        </w:rPr>
      </w:pPr>
      <w:r>
        <w:t xml:space="preserve">Nome do orientador: </w:t>
      </w:r>
    </w:p>
    <w:p w14:paraId="768BB357" w14:textId="24576E96" w:rsidR="00F85548" w:rsidRDefault="00FD3562" w:rsidP="009F1143">
      <w:pPr>
        <w:spacing w:after="97"/>
        <w:ind w:left="422" w:hanging="10"/>
        <w:rPr>
          <w:u w:val="single" w:color="000000"/>
        </w:rPr>
      </w:pPr>
      <w:r>
        <w:t xml:space="preserve">Título do TCC: </w:t>
      </w:r>
    </w:p>
    <w:p w14:paraId="343B0FC5" w14:textId="77777777" w:rsidR="00FD3562" w:rsidRDefault="00FD3562" w:rsidP="009F1143">
      <w:pPr>
        <w:spacing w:after="97"/>
        <w:ind w:left="422" w:hanging="10"/>
      </w:pPr>
    </w:p>
    <w:p w14:paraId="686BF6BB" w14:textId="77777777" w:rsidR="00F85548" w:rsidRDefault="00FD3562">
      <w:pPr>
        <w:spacing w:after="188"/>
        <w:ind w:left="427"/>
      </w:pPr>
      <w:r>
        <w:t xml:space="preserve"> </w:t>
      </w:r>
    </w:p>
    <w:p w14:paraId="10E553F4" w14:textId="493A410A" w:rsidR="00F85548" w:rsidRDefault="00FD3562">
      <w:pPr>
        <w:spacing w:after="38"/>
        <w:ind w:left="475"/>
        <w:jc w:val="center"/>
      </w:pPr>
      <w:r>
        <w:t xml:space="preserve"> </w:t>
      </w:r>
    </w:p>
    <w:p w14:paraId="602AA583" w14:textId="77777777" w:rsidR="009F1143" w:rsidRDefault="00FD3562">
      <w:pPr>
        <w:spacing w:after="108" w:line="249" w:lineRule="auto"/>
        <w:ind w:left="2683" w:right="2199" w:hanging="10"/>
        <w:jc w:val="center"/>
      </w:pPr>
      <w:r>
        <w:t xml:space="preserve">____________________________ </w:t>
      </w:r>
    </w:p>
    <w:p w14:paraId="48D28052" w14:textId="23F7454F" w:rsidR="00F85548" w:rsidRDefault="00FD3562">
      <w:pPr>
        <w:spacing w:after="108" w:line="249" w:lineRule="auto"/>
        <w:ind w:left="2683" w:right="2199" w:hanging="10"/>
        <w:jc w:val="center"/>
      </w:pPr>
      <w:r>
        <w:t xml:space="preserve">Assinatura do aluno </w:t>
      </w:r>
    </w:p>
    <w:p w14:paraId="4E91AAF8" w14:textId="77777777" w:rsidR="00F85548" w:rsidRDefault="00FD3562">
      <w:pPr>
        <w:spacing w:after="98"/>
        <w:ind w:left="474"/>
        <w:jc w:val="center"/>
      </w:pPr>
      <w:r>
        <w:t xml:space="preserve"> </w:t>
      </w:r>
    </w:p>
    <w:p w14:paraId="4558DC7C" w14:textId="1831031C" w:rsidR="00F85548" w:rsidRDefault="00A66B31">
      <w:pPr>
        <w:spacing w:after="107" w:line="249" w:lineRule="auto"/>
        <w:ind w:left="438" w:right="1" w:hanging="10"/>
        <w:jc w:val="center"/>
      </w:pPr>
      <w:r>
        <w:t>xx</w:t>
      </w:r>
      <w:r w:rsidR="00FD3562">
        <w:t>/</w:t>
      </w:r>
      <w:r>
        <w:t>xx</w:t>
      </w:r>
      <w:r w:rsidR="00FD3562">
        <w:t>/20</w:t>
      </w:r>
      <w:r>
        <w:t>xx</w:t>
      </w:r>
    </w:p>
    <w:p w14:paraId="7D0F6C91" w14:textId="77777777" w:rsidR="00F85548" w:rsidRDefault="00FD3562">
      <w:pPr>
        <w:spacing w:after="168"/>
        <w:ind w:left="474"/>
        <w:jc w:val="center"/>
      </w:pPr>
      <w:r>
        <w:t xml:space="preserve"> </w:t>
      </w:r>
    </w:p>
    <w:p w14:paraId="53C4E99D" w14:textId="0365D8A6" w:rsidR="00F85548" w:rsidRDefault="00F85548">
      <w:pPr>
        <w:spacing w:after="0" w:line="360" w:lineRule="auto"/>
        <w:ind w:left="286" w:hanging="286"/>
      </w:pPr>
    </w:p>
    <w:sectPr w:rsidR="00F85548">
      <w:pgSz w:w="11906" w:h="16838"/>
      <w:pgMar w:top="389" w:right="1699" w:bottom="144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48"/>
    <w:rsid w:val="007D733E"/>
    <w:rsid w:val="00980B32"/>
    <w:rsid w:val="009F1143"/>
    <w:rsid w:val="00A66B31"/>
    <w:rsid w:val="00F85548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E43E"/>
  <w15:docId w15:val="{F686D1EB-31FC-46C7-B670-D158289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cp:lastModifiedBy>Fernando V Mattos</cp:lastModifiedBy>
  <cp:revision>2</cp:revision>
  <cp:lastPrinted>2025-08-08T03:29:00Z</cp:lastPrinted>
  <dcterms:created xsi:type="dcterms:W3CDTF">2025-08-08T19:42:00Z</dcterms:created>
  <dcterms:modified xsi:type="dcterms:W3CDTF">2025-08-08T19:42:00Z</dcterms:modified>
</cp:coreProperties>
</file>